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77" w:rsidRDefault="00191AC1">
      <w:r>
        <w:t>The problem of other not messianic prayer, like imprecatory psalm;</w:t>
      </w:r>
    </w:p>
    <w:p w:rsidR="00191AC1" w:rsidRDefault="00191AC1"/>
    <w:p w:rsidR="00191AC1" w:rsidRDefault="00191AC1">
      <w:r>
        <w:t>Teachers’ wrestling for many years until conversion;</w:t>
      </w:r>
    </w:p>
    <w:p w:rsidR="00191AC1" w:rsidRDefault="00191AC1"/>
    <w:p w:rsidR="00191AC1" w:rsidRDefault="00191AC1">
      <w:r>
        <w:t xml:space="preserve">Maybe some threads are weaker but the whole </w:t>
      </w:r>
      <w:proofErr w:type="gramStart"/>
      <w:r>
        <w:t>bunch of messianic psalms make</w:t>
      </w:r>
      <w:proofErr w:type="gramEnd"/>
      <w:r>
        <w:t xml:space="preserve"> up a strong rope;</w:t>
      </w:r>
    </w:p>
    <w:p w:rsidR="00191AC1" w:rsidRDefault="00191AC1"/>
    <w:p w:rsidR="00191AC1" w:rsidRDefault="00191AC1">
      <w:r>
        <w:t xml:space="preserve">Psalm 51 confession; </w:t>
      </w:r>
    </w:p>
    <w:p w:rsidR="00191AC1" w:rsidRDefault="00191AC1"/>
    <w:p w:rsidR="00191AC1" w:rsidRDefault="00191AC1">
      <w:r>
        <w:t xml:space="preserve">Psalm </w:t>
      </w:r>
      <w:proofErr w:type="gramStart"/>
      <w:r>
        <w:t>38, …</w:t>
      </w:r>
      <w:proofErr w:type="gramEnd"/>
      <w:r>
        <w:t xml:space="preserve"> do not rebuke me in your anger, … maybe David having a bad day,</w:t>
      </w:r>
    </w:p>
    <w:p w:rsidR="00191AC1" w:rsidRDefault="00191AC1"/>
    <w:p w:rsidR="00191AC1" w:rsidRDefault="00191AC1">
      <w:r>
        <w:t xml:space="preserve">I am like a deaf man who cannot </w:t>
      </w:r>
      <w:proofErr w:type="gramStart"/>
      <w:r>
        <w:t>hear, ….</w:t>
      </w:r>
      <w:proofErr w:type="gramEnd"/>
      <w:r>
        <w:t xml:space="preserve"> (</w:t>
      </w:r>
      <w:proofErr w:type="gramStart"/>
      <w:r>
        <w:t>not</w:t>
      </w:r>
      <w:proofErr w:type="gramEnd"/>
      <w:r>
        <w:t xml:space="preserve"> like Jesus)</w:t>
      </w:r>
    </w:p>
    <w:p w:rsidR="00191AC1" w:rsidRDefault="00191AC1"/>
    <w:p w:rsidR="00191AC1" w:rsidRDefault="00191AC1">
      <w:r>
        <w:t>Verse 17, about to fall, those who hate me without reasons are numerous; John 15 quoted this as referring to Jesus??</w:t>
      </w:r>
    </w:p>
    <w:p w:rsidR="00191AC1" w:rsidRDefault="00191AC1"/>
    <w:p w:rsidR="00F35B84" w:rsidRDefault="00191AC1">
      <w:r>
        <w:t xml:space="preserve">Psalm 41, </w:t>
      </w:r>
      <w:r w:rsidR="00F35B84">
        <w:t xml:space="preserve">verse 4, have mercy on me … </w:t>
      </w:r>
      <w:proofErr w:type="spellStart"/>
      <w:r w:rsidR="00F35B84">
        <w:t>ihave</w:t>
      </w:r>
      <w:proofErr w:type="spellEnd"/>
      <w:r w:rsidR="00F35B84">
        <w:t xml:space="preserve"> sinned against you. (</w:t>
      </w:r>
      <w:proofErr w:type="gramStart"/>
      <w:r w:rsidR="00F35B84">
        <w:t>not</w:t>
      </w:r>
      <w:proofErr w:type="gramEnd"/>
      <w:r w:rsidR="00F35B84">
        <w:t xml:space="preserve"> like Jesus) … even my close friend, lifted up his heel against me; John thinks it is about Jesus;</w:t>
      </w:r>
    </w:p>
    <w:p w:rsidR="00F35B84" w:rsidRDefault="00F35B84"/>
    <w:p w:rsidR="00F35B84" w:rsidRDefault="00F35B84">
      <w:r>
        <w:t xml:space="preserve">Psalm 40, verse 11, do not withhold your mercy, for troubles around me, my sin … as much as hair, … sacrifice and offering, ….here I am I come and desired to do your will Hebrew 10 quoted this as messianic. </w:t>
      </w:r>
    </w:p>
    <w:p w:rsidR="00F35B84" w:rsidRDefault="00F35B84"/>
    <w:p w:rsidR="00191AC1" w:rsidRDefault="00F35B84">
      <w:r>
        <w:t xml:space="preserve"> </w:t>
      </w:r>
      <w:proofErr w:type="gramStart"/>
      <w:r>
        <w:t>Maybe only some lines messianic, not the whole text with the context.</w:t>
      </w:r>
      <w:proofErr w:type="gramEnd"/>
    </w:p>
    <w:p w:rsidR="00F35B84" w:rsidRDefault="00F35B84"/>
    <w:p w:rsidR="00F35B84" w:rsidRDefault="00F35B84">
      <w:proofErr w:type="gramStart"/>
      <w:r>
        <w:t xml:space="preserve">But </w:t>
      </w:r>
      <w:proofErr w:type="spellStart"/>
      <w:r>
        <w:t>flussy</w:t>
      </w:r>
      <w:proofErr w:type="spellEnd"/>
      <w:r>
        <w:t>, against principle of unpacking scripture???</w:t>
      </w:r>
      <w:proofErr w:type="gramEnd"/>
    </w:p>
    <w:p w:rsidR="00F35B84" w:rsidRDefault="00F35B84"/>
    <w:p w:rsidR="00F35B84" w:rsidRDefault="00F35B84">
      <w:r>
        <w:t>Messiah could confess sins????!!!!</w:t>
      </w:r>
    </w:p>
    <w:p w:rsidR="00F35B84" w:rsidRDefault="00F35B84"/>
    <w:p w:rsidR="00F35B84" w:rsidRDefault="00F35B84">
      <w:r>
        <w:t>Jesus Prayer; after this manner, pray Ye, Jesus taught us how to pray;</w:t>
      </w:r>
    </w:p>
    <w:p w:rsidR="00F35B84" w:rsidRDefault="00F35B84"/>
    <w:p w:rsidR="00F35B84" w:rsidRDefault="00F35B84">
      <w:r>
        <w:t>Forgive our sin, as we have forgiven others’ sins;</w:t>
      </w:r>
    </w:p>
    <w:p w:rsidR="00F35B84" w:rsidRDefault="00F35B84"/>
    <w:p w:rsidR="00F35B84" w:rsidRDefault="00F35B84">
      <w:r>
        <w:t>Psalm 51, for the conqueror;</w:t>
      </w:r>
    </w:p>
    <w:p w:rsidR="00F35B84" w:rsidRDefault="00F35B84"/>
    <w:p w:rsidR="00F35B84" w:rsidRDefault="00F35B84">
      <w:r>
        <w:t xml:space="preserve">I am sinful from </w:t>
      </w:r>
      <w:proofErr w:type="gramStart"/>
      <w:r>
        <w:t>birth, …</w:t>
      </w:r>
      <w:proofErr w:type="gramEnd"/>
      <w:r>
        <w:t xml:space="preserve"> messianic;</w:t>
      </w:r>
    </w:p>
    <w:p w:rsidR="00F35B84" w:rsidRDefault="00F35B84"/>
    <w:p w:rsidR="00F35B84" w:rsidRDefault="00F35B84">
      <w:r>
        <w:t xml:space="preserve">But look at psalm 50 verse 16, to the wicked God said, ‘enemy, you hate my </w:t>
      </w:r>
      <w:proofErr w:type="gramStart"/>
      <w:r>
        <w:t>instructions, ….’</w:t>
      </w:r>
      <w:proofErr w:type="gramEnd"/>
      <w:r>
        <w:t xml:space="preserve"> Superscription following that A psalm of David who committed … </w:t>
      </w:r>
    </w:p>
    <w:p w:rsidR="00F35B84" w:rsidRDefault="00F35B84"/>
    <w:p w:rsidR="00F35B84" w:rsidRDefault="008C69F6">
      <w:r>
        <w:t>XXXXXXXXXXXXXX</w:t>
      </w:r>
    </w:p>
    <w:p w:rsidR="008C69F6" w:rsidRDefault="008C69F6"/>
    <w:p w:rsidR="008C69F6" w:rsidRDefault="008C69F6">
      <w:proofErr w:type="gramStart"/>
      <w:r>
        <w:t>Atonement ???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juridical issue??? Legal things, paid, debt paid, accounts cleared;</w:t>
      </w:r>
    </w:p>
    <w:p w:rsidR="008C69F6" w:rsidRDefault="008C69F6"/>
    <w:p w:rsidR="008C69F6" w:rsidRDefault="008C69F6">
      <w:r>
        <w:t xml:space="preserve">But more to it; </w:t>
      </w:r>
    </w:p>
    <w:p w:rsidR="008C69F6" w:rsidRDefault="008C69F6"/>
    <w:p w:rsidR="008C69F6" w:rsidRDefault="008C69F6">
      <w:r>
        <w:lastRenderedPageBreak/>
        <w:t xml:space="preserve">2 </w:t>
      </w:r>
      <w:proofErr w:type="spellStart"/>
      <w:r>
        <w:t>Cor</w:t>
      </w:r>
      <w:proofErr w:type="spellEnd"/>
      <w:r>
        <w:t xml:space="preserve"> 5: 17, if anyone in Christ, a new </w:t>
      </w:r>
      <w:proofErr w:type="gramStart"/>
      <w:r>
        <w:t>creation, …</w:t>
      </w:r>
      <w:proofErr w:type="gramEnd"/>
      <w:r>
        <w:t xml:space="preserve"> implore you, be reconciled to God; God made him who had no sin to be sin for us;</w:t>
      </w:r>
    </w:p>
    <w:p w:rsidR="008C69F6" w:rsidRDefault="008C69F6"/>
    <w:p w:rsidR="008C69F6" w:rsidRDefault="008C69F6">
      <w:r>
        <w:t>So that in him we might become the righteousness of God;</w:t>
      </w:r>
    </w:p>
    <w:p w:rsidR="008C69F6" w:rsidRDefault="008C69F6"/>
    <w:p w:rsidR="008C69F6" w:rsidRDefault="008C69F6">
      <w:r>
        <w:t>Union with Christ, in such a way, my sin becoming his sin;</w:t>
      </w:r>
    </w:p>
    <w:p w:rsidR="008C69F6" w:rsidRDefault="008C69F6"/>
    <w:p w:rsidR="008C69F6" w:rsidRDefault="008C69F6">
      <w:r>
        <w:t>…. Like a story, every time a healer healing people, taking up the sickness;</w:t>
      </w:r>
    </w:p>
    <w:p w:rsidR="008C69F6" w:rsidRDefault="008C69F6"/>
    <w:p w:rsidR="008C69F6" w:rsidRDefault="008C69F6">
      <w:r>
        <w:t>Sin bearing, Jesus, when ministering to people, taking upon himself the sin of people;</w:t>
      </w:r>
    </w:p>
    <w:p w:rsidR="008C69F6" w:rsidRDefault="008C69F6"/>
    <w:p w:rsidR="008C69F6" w:rsidRDefault="008C69F6">
      <w:r>
        <w:t xml:space="preserve">Isa 53, </w:t>
      </w:r>
    </w:p>
    <w:p w:rsidR="008C69F6" w:rsidRDefault="008C69F6"/>
    <w:p w:rsidR="008C69F6" w:rsidRDefault="00AA2C69">
      <w:r>
        <w:t>He took up our infirmities and sorrows; …</w:t>
      </w:r>
    </w:p>
    <w:p w:rsidR="00AA2C69" w:rsidRDefault="00AA2C69"/>
    <w:p w:rsidR="00AA2C69" w:rsidRDefault="00AA2C69">
      <w:r>
        <w:t xml:space="preserve">Matthew 8: 14, </w:t>
      </w:r>
    </w:p>
    <w:p w:rsidR="00AA2C69" w:rsidRDefault="00AA2C69"/>
    <w:p w:rsidR="00AA2C69" w:rsidRDefault="00AA2C69">
      <w:r>
        <w:t>Peter’s mother in fever, mother woke up and ministered to Jesus;</w:t>
      </w:r>
    </w:p>
    <w:p w:rsidR="00AA2C69" w:rsidRDefault="00AA2C69"/>
    <w:p w:rsidR="00AA2C69" w:rsidRDefault="00AA2C69">
      <w:r>
        <w:t>Then many came for healing;</w:t>
      </w:r>
    </w:p>
    <w:p w:rsidR="00AA2C69" w:rsidRDefault="00AA2C69"/>
    <w:p w:rsidR="00AA2C69" w:rsidRDefault="00AA2C69">
      <w:r>
        <w:t>This fulfilled the prophecy of Isa. He took up our infirmities;</w:t>
      </w:r>
    </w:p>
    <w:p w:rsidR="00AA2C69" w:rsidRDefault="00AA2C69"/>
    <w:p w:rsidR="00AA2C69" w:rsidRDefault="00AA2C69">
      <w:r>
        <w:t xml:space="preserve">When </w:t>
      </w:r>
      <w:proofErr w:type="spellStart"/>
      <w:proofErr w:type="gramStart"/>
      <w:r>
        <w:t>jesus</w:t>
      </w:r>
      <w:proofErr w:type="spellEnd"/>
      <w:proofErr w:type="gramEnd"/>
      <w:r>
        <w:t xml:space="preserve"> said, your sins are forgiven before he even died on cross;</w:t>
      </w:r>
    </w:p>
    <w:p w:rsidR="00AA2C69" w:rsidRDefault="00AA2C69"/>
    <w:p w:rsidR="00AA2C69" w:rsidRDefault="00AA2C69">
      <w:r>
        <w:t>Maybe the sin pertaining to the infirmities;</w:t>
      </w:r>
    </w:p>
    <w:p w:rsidR="00AA2C69" w:rsidRDefault="00AA2C69"/>
    <w:p w:rsidR="00E3037F" w:rsidRDefault="00E3037F">
      <w:r>
        <w:t>……………</w:t>
      </w:r>
    </w:p>
    <w:p w:rsidR="00E3037F" w:rsidRDefault="00E3037F"/>
    <w:p w:rsidR="00E3037F" w:rsidRDefault="00E3037F">
      <w:r>
        <w:t xml:space="preserve">Isa 53, it is </w:t>
      </w:r>
      <w:proofErr w:type="spellStart"/>
      <w:r>
        <w:t>Yaweh’s</w:t>
      </w:r>
      <w:proofErr w:type="spellEnd"/>
      <w:r>
        <w:t xml:space="preserve"> will to crush </w:t>
      </w:r>
      <w:proofErr w:type="gramStart"/>
      <w:r>
        <w:t>him, …</w:t>
      </w:r>
      <w:proofErr w:type="gramEnd"/>
    </w:p>
    <w:p w:rsidR="00E3037F" w:rsidRDefault="00E3037F"/>
    <w:p w:rsidR="00E3037F" w:rsidRDefault="00E3037F">
      <w:r>
        <w:t xml:space="preserve">Isa 1: Hear O heaven, listen earth, the covenant witnesses; </w:t>
      </w:r>
    </w:p>
    <w:p w:rsidR="00E3037F" w:rsidRDefault="00E3037F"/>
    <w:p w:rsidR="00E3037F" w:rsidRDefault="00E3037F">
      <w:r>
        <w:t xml:space="preserve">… </w:t>
      </w:r>
      <w:proofErr w:type="gramStart"/>
      <w:r>
        <w:t>whoa</w:t>
      </w:r>
      <w:proofErr w:type="gramEnd"/>
      <w:r>
        <w:t>, sinful gentiles,  (calling Israel), …</w:t>
      </w:r>
    </w:p>
    <w:p w:rsidR="00E3037F" w:rsidRDefault="00E3037F"/>
    <w:p w:rsidR="00E3037F" w:rsidRDefault="00E3037F">
      <w:r>
        <w:t xml:space="preserve">You have to be healed of your sin; </w:t>
      </w:r>
    </w:p>
    <w:p w:rsidR="00E3037F" w:rsidRDefault="00E3037F"/>
    <w:p w:rsidR="00E3037F" w:rsidRDefault="00E3037F">
      <w:r>
        <w:t>When did Jesus start doing the cleansing of sins?</w:t>
      </w:r>
    </w:p>
    <w:p w:rsidR="00E3037F" w:rsidRDefault="00E3037F"/>
    <w:p w:rsidR="00E3037F" w:rsidRDefault="00E3037F">
      <w:r>
        <w:t>When he started taking up people’s iniquity;</w:t>
      </w:r>
    </w:p>
    <w:p w:rsidR="00E3037F" w:rsidRDefault="00E3037F"/>
    <w:p w:rsidR="00D513C5" w:rsidRDefault="00D513C5">
      <w:r>
        <w:t xml:space="preserve">… </w:t>
      </w:r>
      <w:proofErr w:type="gramStart"/>
      <w:r>
        <w:t>why</w:t>
      </w:r>
      <w:proofErr w:type="gramEnd"/>
      <w:r>
        <w:t xml:space="preserve"> have you forsaken me???</w:t>
      </w:r>
    </w:p>
    <w:p w:rsidR="00D513C5" w:rsidRDefault="00D513C5"/>
    <w:p w:rsidR="00D513C5" w:rsidRDefault="00D513C5">
      <w:r>
        <w:t xml:space="preserve">Bearing sin, when being abandoned by disciples, </w:t>
      </w:r>
    </w:p>
    <w:p w:rsidR="00D513C5" w:rsidRDefault="00D513C5"/>
    <w:p w:rsidR="00D513C5" w:rsidRDefault="00D513C5">
      <w:r>
        <w:t>Identifying sins with infirmities</w:t>
      </w:r>
    </w:p>
    <w:p w:rsidR="00FF1B02" w:rsidRDefault="00FF1B02">
      <w:r>
        <w:lastRenderedPageBreak/>
        <w:t>Maybe ever since the incarnation he started bearing people’s sin;</w:t>
      </w:r>
    </w:p>
    <w:p w:rsidR="00FF1B02" w:rsidRDefault="00FF1B02"/>
    <w:p w:rsidR="00D44BAF" w:rsidRDefault="00D44BAF">
      <w:proofErr w:type="gramStart"/>
      <w:r>
        <w:t>Already under the pressure of sin…</w:t>
      </w:r>
      <w:proofErr w:type="gramEnd"/>
    </w:p>
    <w:p w:rsidR="00D44BAF" w:rsidRDefault="00D44BAF"/>
    <w:p w:rsidR="001C3044" w:rsidRDefault="001C3044">
      <w:r>
        <w:t>A man of sorrows, afflicted, almost whole life;</w:t>
      </w:r>
    </w:p>
    <w:p w:rsidR="001C3044" w:rsidRDefault="001C3044"/>
    <w:p w:rsidR="001C3044" w:rsidRDefault="001C3044">
      <w:proofErr w:type="gramStart"/>
      <w:r>
        <w:t>A movie, carrying a ring, getting heavier and heavier when approaching and up the hill where he could redeem the earth.</w:t>
      </w:r>
      <w:proofErr w:type="gramEnd"/>
      <w:r>
        <w:t xml:space="preserve"> </w:t>
      </w:r>
    </w:p>
    <w:p w:rsidR="001C3044" w:rsidRDefault="001C3044"/>
    <w:p w:rsidR="001C3044" w:rsidRDefault="001C3044">
      <w:r>
        <w:t>So heavy that he was crawling up the hill;</w:t>
      </w:r>
    </w:p>
    <w:p w:rsidR="001C3044" w:rsidRDefault="001C3044"/>
    <w:p w:rsidR="00464948" w:rsidRDefault="00464948">
      <w:r>
        <w:t xml:space="preserve">Teacher, consulting Gerry </w:t>
      </w:r>
      <w:proofErr w:type="spellStart"/>
      <w:proofErr w:type="gramStart"/>
      <w:r>
        <w:t>Breshear</w:t>
      </w:r>
      <w:proofErr w:type="spellEnd"/>
      <w:r w:rsidR="00D513C5">
        <w:t xml:space="preserve"> </w:t>
      </w:r>
      <w:r w:rsidR="00E3037F">
        <w:t xml:space="preserve"> </w:t>
      </w:r>
      <w:r>
        <w:t>and</w:t>
      </w:r>
      <w:proofErr w:type="gramEnd"/>
      <w:r>
        <w:t xml:space="preserve"> others, … maybe you are right.</w:t>
      </w:r>
    </w:p>
    <w:p w:rsidR="00464948" w:rsidRDefault="00464948"/>
    <w:p w:rsidR="00464948" w:rsidRDefault="00464948">
      <w:r>
        <w:t>The laments of the Psalms speak to us about his sorrows and endurance and pain he shared with humanity;</w:t>
      </w:r>
    </w:p>
    <w:p w:rsidR="00464948" w:rsidRDefault="00464948"/>
    <w:p w:rsidR="00EB691E" w:rsidRDefault="00EB691E">
      <w:r>
        <w:t>XXXXXXXXXXXXXX</w:t>
      </w:r>
    </w:p>
    <w:p w:rsidR="00EB691E" w:rsidRDefault="00EB691E"/>
    <w:p w:rsidR="00EB691E" w:rsidRDefault="00EB691E">
      <w:proofErr w:type="gramStart"/>
      <w:r>
        <w:t>A role play</w:t>
      </w:r>
      <w:proofErr w:type="gramEnd"/>
      <w:r>
        <w:t xml:space="preserve"> of trying Pilate, Jewish, soldiers,</w:t>
      </w:r>
    </w:p>
    <w:p w:rsidR="00EB691E" w:rsidRDefault="00EB691E"/>
    <w:p w:rsidR="00EB691E" w:rsidRDefault="00EB691E">
      <w:r>
        <w:t>But the votes are 50 to 50 whether they were guilty;</w:t>
      </w:r>
    </w:p>
    <w:p w:rsidR="00EB691E" w:rsidRDefault="00EB691E"/>
    <w:p w:rsidR="00EB691E" w:rsidRDefault="00EB691E">
      <w:r>
        <w:t xml:space="preserve">Isa., it pleases </w:t>
      </w:r>
      <w:proofErr w:type="spellStart"/>
      <w:r>
        <w:t>Yaweh</w:t>
      </w:r>
      <w:proofErr w:type="spellEnd"/>
      <w:r>
        <w:t xml:space="preserve"> to crush him;</w:t>
      </w:r>
    </w:p>
    <w:p w:rsidR="00EB691E" w:rsidRDefault="00EB691E"/>
    <w:p w:rsidR="00EB691E" w:rsidRDefault="00EB691E">
      <w:r>
        <w:t xml:space="preserve">Nobody killed </w:t>
      </w:r>
      <w:proofErr w:type="gramStart"/>
      <w:r>
        <w:t>Jesus,</w:t>
      </w:r>
      <w:proofErr w:type="gramEnd"/>
      <w:r>
        <w:t xml:space="preserve"> he laid down his life;</w:t>
      </w:r>
    </w:p>
    <w:p w:rsidR="00EB691E" w:rsidRDefault="00EB691E"/>
    <w:p w:rsidR="00EB691E" w:rsidRDefault="00EB691E">
      <w:r>
        <w:t>My God, why you forsaken me???</w:t>
      </w:r>
    </w:p>
    <w:p w:rsidR="00EB691E" w:rsidRDefault="00EB691E"/>
    <w:p w:rsidR="00246A65" w:rsidRDefault="00246A65">
      <w:r>
        <w:t>XXXXXXXXXXXXXXX</w:t>
      </w:r>
    </w:p>
    <w:p w:rsidR="00246A65" w:rsidRDefault="00246A65"/>
    <w:p w:rsidR="00201658" w:rsidRDefault="00201658">
      <w:r>
        <w:t>The early church used the psalms more than any other books for teaching doctrines;</w:t>
      </w:r>
    </w:p>
    <w:p w:rsidR="00201658" w:rsidRDefault="00201658"/>
    <w:p w:rsidR="00201658" w:rsidRDefault="00201658">
      <w:r>
        <w:t>David knew the presence of the redeemer;</w:t>
      </w:r>
    </w:p>
    <w:p w:rsidR="00201658" w:rsidRDefault="00201658"/>
    <w:p w:rsidR="00201658" w:rsidRDefault="00201658">
      <w:r>
        <w:t xml:space="preserve">Relative= </w:t>
      </w:r>
      <w:proofErr w:type="gramStart"/>
      <w:r>
        <w:t>redeemer, …</w:t>
      </w:r>
      <w:proofErr w:type="gramEnd"/>
    </w:p>
    <w:p w:rsidR="00201658" w:rsidRDefault="00201658"/>
    <w:p w:rsidR="00E527F4" w:rsidRDefault="00E527F4">
      <w:proofErr w:type="spellStart"/>
      <w:r>
        <w:t>Septuagine</w:t>
      </w:r>
      <w:proofErr w:type="spellEnd"/>
      <w:r>
        <w:t xml:space="preserve"> translation of </w:t>
      </w:r>
      <w:proofErr w:type="gramStart"/>
      <w:r>
        <w:t>verb ,</w:t>
      </w:r>
      <w:proofErr w:type="gramEnd"/>
      <w:r>
        <w:t xml:space="preserve"> more pointing to the future form;</w:t>
      </w:r>
    </w:p>
    <w:p w:rsidR="00E527F4" w:rsidRDefault="00E527F4"/>
    <w:p w:rsidR="00E527F4" w:rsidRDefault="00E527F4">
      <w:r>
        <w:t>‘</w:t>
      </w:r>
      <w:proofErr w:type="gramStart"/>
      <w:r>
        <w:t>in</w:t>
      </w:r>
      <w:proofErr w:type="gramEnd"/>
      <w:r>
        <w:t xml:space="preserve"> Christ’, ‘vine and you are branches’,… ‘</w:t>
      </w:r>
      <w:proofErr w:type="gramStart"/>
      <w:r>
        <w:t>union</w:t>
      </w:r>
      <w:proofErr w:type="gramEnd"/>
      <w:r>
        <w:t>’, …</w:t>
      </w:r>
    </w:p>
    <w:p w:rsidR="00E527F4" w:rsidRDefault="00E527F4"/>
    <w:p w:rsidR="00C35BDA" w:rsidRDefault="00C35BDA">
      <w:r>
        <w:t xml:space="preserve">Psalm 38, 40, 41, </w:t>
      </w:r>
      <w:proofErr w:type="gramStart"/>
      <w:r>
        <w:t>50, …</w:t>
      </w:r>
      <w:proofErr w:type="gramEnd"/>
      <w:r>
        <w:t xml:space="preserve"> confessional;</w:t>
      </w:r>
    </w:p>
    <w:p w:rsidR="00C35BDA" w:rsidRDefault="00C35BDA"/>
    <w:p w:rsidR="00C35BDA" w:rsidRDefault="00C35BDA">
      <w:r>
        <w:t>Psalm 51, confessing sins on behalf of us;</w:t>
      </w:r>
    </w:p>
    <w:p w:rsidR="00C35BDA" w:rsidRDefault="00C35BDA"/>
    <w:p w:rsidR="00C35BDA" w:rsidRDefault="00C35BDA">
      <w:r>
        <w:t xml:space="preserve">‘Forgive us’, at the time Jesus prayed, ‘Forgive us Lord’; taking up our sin though he is sinless; </w:t>
      </w:r>
    </w:p>
    <w:p w:rsidR="00FA682D" w:rsidRDefault="00FA682D">
      <w:r>
        <w:lastRenderedPageBreak/>
        <w:t>It was his prayer truly and can become our prayer because he is in us;</w:t>
      </w:r>
    </w:p>
    <w:p w:rsidR="00FA682D" w:rsidRDefault="00FA682D"/>
    <w:p w:rsidR="000871A8" w:rsidRDefault="000871A8">
      <w:proofErr w:type="spellStart"/>
      <w:r>
        <w:t>Futato</w:t>
      </w:r>
      <w:proofErr w:type="spellEnd"/>
      <w:r>
        <w:t>;</w:t>
      </w:r>
    </w:p>
    <w:p w:rsidR="000871A8" w:rsidRDefault="000871A8"/>
    <w:p w:rsidR="000871A8" w:rsidRDefault="000871A8">
      <w:proofErr w:type="gramStart"/>
      <w:r>
        <w:t>Didactic??</w:t>
      </w:r>
      <w:proofErr w:type="gramEnd"/>
      <w:r>
        <w:t xml:space="preserve"> Teaching us to pray, to hold up our spirit in the face of all adversities;</w:t>
      </w:r>
    </w:p>
    <w:p w:rsidR="000871A8" w:rsidRDefault="000871A8"/>
    <w:p w:rsidR="00AA2C69" w:rsidRDefault="00C35BDA">
      <w:bookmarkStart w:id="0" w:name="_GoBack"/>
      <w:bookmarkEnd w:id="0"/>
      <w:r>
        <w:t xml:space="preserve"> </w:t>
      </w:r>
      <w:r w:rsidR="00E527F4">
        <w:t xml:space="preserve"> </w:t>
      </w:r>
      <w:r w:rsidR="00EB691E">
        <w:t xml:space="preserve"> </w:t>
      </w:r>
      <w:r w:rsidR="00464948">
        <w:t xml:space="preserve"> </w:t>
      </w:r>
      <w:r w:rsidR="00E3037F">
        <w:t xml:space="preserve"> </w:t>
      </w:r>
      <w:r w:rsidR="00AA2C69">
        <w:t xml:space="preserve"> </w:t>
      </w:r>
    </w:p>
    <w:p w:rsidR="008C69F6" w:rsidRDefault="008C69F6"/>
    <w:p w:rsidR="00F35B84" w:rsidRDefault="00F35B84"/>
    <w:p w:rsidR="00F35B84" w:rsidRDefault="00F35B84"/>
    <w:sectPr w:rsidR="00F35B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FB"/>
    <w:rsid w:val="000871A8"/>
    <w:rsid w:val="001865A2"/>
    <w:rsid w:val="00191AC1"/>
    <w:rsid w:val="001C3044"/>
    <w:rsid w:val="00201658"/>
    <w:rsid w:val="00246A65"/>
    <w:rsid w:val="00440C94"/>
    <w:rsid w:val="00464948"/>
    <w:rsid w:val="00486665"/>
    <w:rsid w:val="00547639"/>
    <w:rsid w:val="008B540E"/>
    <w:rsid w:val="008C69F6"/>
    <w:rsid w:val="00A30977"/>
    <w:rsid w:val="00AA2C69"/>
    <w:rsid w:val="00C044FB"/>
    <w:rsid w:val="00C35BDA"/>
    <w:rsid w:val="00D15A1F"/>
    <w:rsid w:val="00D44BAF"/>
    <w:rsid w:val="00D513C5"/>
    <w:rsid w:val="00DC768D"/>
    <w:rsid w:val="00DF5610"/>
    <w:rsid w:val="00E3037F"/>
    <w:rsid w:val="00E527F4"/>
    <w:rsid w:val="00EB691E"/>
    <w:rsid w:val="00F35B84"/>
    <w:rsid w:val="00FA682D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DENNIS-YEUNG</dc:creator>
  <cp:keywords/>
  <dc:description/>
  <cp:lastModifiedBy>DENNIS-YEUNG</cp:lastModifiedBy>
  <cp:revision>16</cp:revision>
  <dcterms:created xsi:type="dcterms:W3CDTF">2013-10-24T17:26:00Z</dcterms:created>
  <dcterms:modified xsi:type="dcterms:W3CDTF">2013-10-24T18:38:00Z</dcterms:modified>
</cp:coreProperties>
</file>